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007" w:rsidRPr="00206642" w:rsidRDefault="00206642">
      <w:pPr>
        <w:rPr>
          <w:b/>
        </w:rPr>
      </w:pPr>
      <w:r w:rsidRPr="00206642">
        <w:rPr>
          <w:b/>
        </w:rPr>
        <w:t>Chapter 8 Quiz</w:t>
      </w:r>
    </w:p>
    <w:p w:rsidR="00206642" w:rsidRPr="00F672E9" w:rsidRDefault="00206642">
      <w:pPr>
        <w:rPr>
          <w:b/>
        </w:rPr>
      </w:pPr>
      <w:r w:rsidRPr="00F672E9">
        <w:rPr>
          <w:b/>
        </w:rPr>
        <w:t>PART A: Choose the best Answer.</w:t>
      </w:r>
    </w:p>
    <w:p w:rsidR="00206642" w:rsidRDefault="00206642">
      <w:r>
        <w:t>1. (A)</w:t>
      </w:r>
    </w:p>
    <w:p w:rsidR="00206642" w:rsidRDefault="00206642">
      <w:r>
        <w:t>2. (B)</w:t>
      </w:r>
    </w:p>
    <w:p w:rsidR="00206642" w:rsidRDefault="00206642">
      <w:r>
        <w:t>3. (B)</w:t>
      </w:r>
    </w:p>
    <w:p w:rsidR="00206642" w:rsidRDefault="00206642">
      <w:r>
        <w:t>4. (D) -A and C Only</w:t>
      </w:r>
    </w:p>
    <w:p w:rsidR="00206642" w:rsidRDefault="00206642">
      <w:r>
        <w:t>5. (C) - All the above</w:t>
      </w:r>
    </w:p>
    <w:p w:rsidR="00206642" w:rsidRPr="00F672E9" w:rsidRDefault="00206642">
      <w:pPr>
        <w:rPr>
          <w:b/>
        </w:rPr>
      </w:pPr>
      <w:r w:rsidRPr="00F672E9">
        <w:rPr>
          <w:b/>
        </w:rPr>
        <w:t>PART B: True or False</w:t>
      </w:r>
    </w:p>
    <w:p w:rsidR="00206642" w:rsidRDefault="00206642">
      <w:r>
        <w:t>1. True</w:t>
      </w:r>
      <w:bookmarkStart w:id="0" w:name="_GoBack"/>
      <w:bookmarkEnd w:id="0"/>
    </w:p>
    <w:p w:rsidR="00206642" w:rsidRDefault="00206642">
      <w:r>
        <w:t>2. True</w:t>
      </w:r>
    </w:p>
    <w:p w:rsidR="00206642" w:rsidRDefault="00206642">
      <w:r>
        <w:t>3. True</w:t>
      </w:r>
    </w:p>
    <w:p w:rsidR="00206642" w:rsidRDefault="00206642">
      <w:r>
        <w:t>4. True</w:t>
      </w:r>
    </w:p>
    <w:p w:rsidR="00206642" w:rsidRDefault="00206642">
      <w:r>
        <w:t>5. False</w:t>
      </w:r>
    </w:p>
    <w:sectPr w:rsidR="00206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42"/>
    <w:rsid w:val="00206642"/>
    <w:rsid w:val="00A15007"/>
    <w:rsid w:val="00F672E9"/>
    <w:rsid w:val="00F8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9B62B5-63BB-46B4-BD9A-21B5538F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6</cp:revision>
  <dcterms:created xsi:type="dcterms:W3CDTF">2020-05-13T19:19:00Z</dcterms:created>
  <dcterms:modified xsi:type="dcterms:W3CDTF">2020-05-13T19:31:00Z</dcterms:modified>
</cp:coreProperties>
</file>